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5EF" w:rsidRPr="00BD35EF" w:rsidRDefault="00BD35EF" w:rsidP="00881D3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35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Информация </w:t>
      </w:r>
    </w:p>
    <w:p w:rsidR="00BD35EF" w:rsidRPr="00BD35EF" w:rsidRDefault="00BD35EF" w:rsidP="00881D3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35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 проведении праздничного концерта </w:t>
      </w:r>
    </w:p>
    <w:p w:rsidR="00BD35EF" w:rsidRPr="004166B5" w:rsidRDefault="00BD35EF" w:rsidP="00881D3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bookmarkStart w:id="0" w:name="_GoBack"/>
      <w:r w:rsidRPr="004166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«Спасибо Вам, мамы, за то, что мы есть!» </w:t>
      </w:r>
    </w:p>
    <w:bookmarkEnd w:id="0"/>
    <w:p w:rsidR="00BD35EF" w:rsidRPr="00BD35EF" w:rsidRDefault="00BD35EF" w:rsidP="00881D3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35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МБОУ СОШ с.Месели МР Аургазинский район РБ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35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D35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понедельник, 27 ноября 2017 года, в школе состоялся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праздничный концерт</w:t>
      </w:r>
      <w:r w:rsidRPr="00BD35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«Спасибо Вам, мамы, за то, что мы есть!»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Каждый класс подготовил музыкальное поздравление: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класс – «Нет дороже мамочки»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класс – «Частушки»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 класс – «Наступает мамин праздник»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класс – «Мамочка»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 класс – «Мамино сердце»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класс – «По тебе скучаю, мама!»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 класс – «Мама» /На свете слова нет нежнее …/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 класс – «Мама, мамочка»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 класс – «Мама, будь всегда со мною рядом»</w:t>
      </w:r>
    </w:p>
    <w:p w:rsidR="00BD35EF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 класс – «Мама»</w:t>
      </w:r>
    </w:p>
    <w:p w:rsidR="002151F7" w:rsidRDefault="00BD35EF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интересными номерами выступили</w:t>
      </w:r>
      <w:r w:rsidR="002151F7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D35EF" w:rsidRPr="002151F7" w:rsidRDefault="00BD35EF" w:rsidP="002151F7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51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танцевальная группа «Ассорти» </w:t>
      </w:r>
      <w:r w:rsidR="002151F7" w:rsidRPr="002151F7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2151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старшая группа, </w:t>
      </w:r>
      <w:r w:rsidR="002151F7" w:rsidRPr="002151F7">
        <w:rPr>
          <w:rFonts w:ascii="Times New Roman" w:hAnsi="Times New Roman" w:cs="Times New Roman"/>
          <w:noProof/>
          <w:sz w:val="28"/>
          <w:szCs w:val="28"/>
          <w:lang w:eastAsia="ru-RU"/>
        </w:rPr>
        <w:t>девочки 6-8 классов/: танец «Ромашка», чувашский танец;</w:t>
      </w:r>
    </w:p>
    <w:p w:rsidR="002151F7" w:rsidRPr="002151F7" w:rsidRDefault="002151F7" w:rsidP="002151F7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2151F7">
        <w:rPr>
          <w:rFonts w:ascii="Times New Roman" w:hAnsi="Times New Roman" w:cs="Times New Roman"/>
          <w:noProof/>
          <w:sz w:val="28"/>
          <w:szCs w:val="28"/>
          <w:lang w:eastAsia="ru-RU"/>
        </w:rPr>
        <w:t>танцевальная группа «Ассорти» /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младшая группа, </w:t>
      </w:r>
      <w:r w:rsidRPr="002151F7">
        <w:rPr>
          <w:rFonts w:ascii="Times New Roman" w:hAnsi="Times New Roman" w:cs="Times New Roman"/>
          <w:noProof/>
          <w:sz w:val="28"/>
          <w:szCs w:val="28"/>
          <w:lang w:eastAsia="ru-RU"/>
        </w:rPr>
        <w:t>2-4 классы/: танец «Хорошее настроение», «Мама».</w:t>
      </w:r>
      <w:proofErr w:type="gramEnd"/>
    </w:p>
    <w:p w:rsidR="002151F7" w:rsidRDefault="002151F7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Выступил ансамбль Меселинского СДК «Шапчаксем» с задушевными номерами.</w:t>
      </w:r>
    </w:p>
    <w:p w:rsidR="002151F7" w:rsidRDefault="002151F7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Ведущей концерта была ученица 8 класса Кондратьева Анастасия.</w:t>
      </w:r>
    </w:p>
    <w:p w:rsidR="002151F7" w:rsidRPr="00BD35EF" w:rsidRDefault="002151F7" w:rsidP="00BD3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начальных классов мамам подарили подарки – поделки, выполненные своими руками.</w:t>
      </w:r>
    </w:p>
    <w:p w:rsidR="00AC2986" w:rsidRDefault="00AC2986" w:rsidP="00881D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AAC90C" wp14:editId="18EF9C1A">
            <wp:extent cx="4679092" cy="2464376"/>
            <wp:effectExtent l="0" t="0" r="7620" b="0"/>
            <wp:docPr id="1" name="Рисунок 1" descr="F:\DCIM\100CANON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0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4" r="19419" b="24955"/>
                    <a:stretch/>
                  </pic:blipFill>
                  <pic:spPr bwMode="auto">
                    <a:xfrm>
                      <a:off x="0" y="0"/>
                      <a:ext cx="4679705" cy="24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D3A" w:rsidRDefault="00881D3A" w:rsidP="00881D3A">
      <w:pPr>
        <w:jc w:val="center"/>
      </w:pPr>
    </w:p>
    <w:p w:rsidR="00AC2986" w:rsidRDefault="00881D3A" w:rsidP="00881D3A">
      <w:pPr>
        <w:jc w:val="center"/>
      </w:pPr>
      <w:r>
        <w:rPr>
          <w:noProof/>
          <w:lang w:eastAsia="ru-RU"/>
        </w:rPr>
        <w:drawing>
          <wp:inline distT="0" distB="0" distL="0" distR="0" wp14:anchorId="75E823CA" wp14:editId="65B1FCBC">
            <wp:extent cx="4663966" cy="2397211"/>
            <wp:effectExtent l="0" t="0" r="3810" b="3175"/>
            <wp:docPr id="4" name="Рисунок 4" descr="F:\DCIM\100CANON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41589" r="13595" b="4066"/>
                    <a:stretch/>
                  </pic:blipFill>
                  <pic:spPr bwMode="auto">
                    <a:xfrm>
                      <a:off x="0" y="0"/>
                      <a:ext cx="4679413" cy="24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D3A" w:rsidRDefault="00881D3A" w:rsidP="00881D3A">
      <w:pPr>
        <w:jc w:val="center"/>
      </w:pPr>
    </w:p>
    <w:p w:rsidR="00881D3A" w:rsidRDefault="00AC2986" w:rsidP="00881D3A">
      <w:pPr>
        <w:jc w:val="center"/>
      </w:pPr>
      <w:r>
        <w:rPr>
          <w:noProof/>
          <w:lang w:eastAsia="ru-RU"/>
        </w:rPr>
        <w:drawing>
          <wp:inline distT="0" distB="0" distL="0" distR="0" wp14:anchorId="5152CDF8" wp14:editId="70B482B3">
            <wp:extent cx="4688030" cy="3377514"/>
            <wp:effectExtent l="0" t="0" r="0" b="0"/>
            <wp:docPr id="3" name="Рисунок 3" descr="F:\DCIM\100CANON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t="22366" r="27465" b="19039"/>
                    <a:stretch/>
                  </pic:blipFill>
                  <pic:spPr bwMode="auto">
                    <a:xfrm>
                      <a:off x="0" y="0"/>
                      <a:ext cx="4696112" cy="33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986" w:rsidRDefault="00AC2986" w:rsidP="00881D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E973FF" wp14:editId="4813DD52">
            <wp:extent cx="4873365" cy="2556878"/>
            <wp:effectExtent l="0" t="0" r="3810" b="0"/>
            <wp:docPr id="2" name="Рисунок 2" descr="F:\DCIM\100CANON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29759" r="558" b="5360"/>
                    <a:stretch/>
                  </pic:blipFill>
                  <pic:spPr bwMode="auto">
                    <a:xfrm>
                      <a:off x="0" y="0"/>
                      <a:ext cx="4903371" cy="25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986" w:rsidRDefault="00AC2986"/>
    <w:p w:rsidR="00AC2986" w:rsidRDefault="00AC2986"/>
    <w:p w:rsidR="00AC2986" w:rsidRDefault="00AC2986"/>
    <w:p w:rsidR="00AC2986" w:rsidRDefault="00AC2986" w:rsidP="00AC2986">
      <w:pPr>
        <w:jc w:val="right"/>
      </w:pPr>
    </w:p>
    <w:sectPr w:rsidR="00AC2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249E4"/>
    <w:multiLevelType w:val="hybridMultilevel"/>
    <w:tmpl w:val="B31AA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61A"/>
    <w:rsid w:val="000F55F6"/>
    <w:rsid w:val="002151F7"/>
    <w:rsid w:val="004166B5"/>
    <w:rsid w:val="004F461A"/>
    <w:rsid w:val="00881D3A"/>
    <w:rsid w:val="00982872"/>
    <w:rsid w:val="00AC2986"/>
    <w:rsid w:val="00BD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9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1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9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</dc:creator>
  <cp:keywords/>
  <dc:description/>
  <cp:lastModifiedBy>Светлана</cp:lastModifiedBy>
  <cp:revision>7</cp:revision>
  <dcterms:created xsi:type="dcterms:W3CDTF">2017-11-30T04:34:00Z</dcterms:created>
  <dcterms:modified xsi:type="dcterms:W3CDTF">2017-11-30T06:27:00Z</dcterms:modified>
</cp:coreProperties>
</file>